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1.Gigrometr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Shamol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yo‘nalishini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o‘lchaydigan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asbob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Shamol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tezligini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o‘lchaydigan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asbob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Havo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namligini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o‘lchaydigan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asbob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Suv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chuqurligini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o‘lchaydigan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asbob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2.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Bulutlarning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asosan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mavjud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2        b) 3        s) 4        d) 5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3. Eng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ko‘p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yog‘in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yog‘adigan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hududni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belgilang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r w:rsidRPr="00211CD5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oshkent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Hindistondagi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Uttor-Prodesh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shtati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Gavayi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orollari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Himolay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tog‘lari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4.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Yog‘inning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ko‘p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yoki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kam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yog‘ishi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nimalarga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bog‘liq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Joyning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dengizdan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uzoq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yaqinligi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>‘p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esadigan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shamollarga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Joyning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pasttekisliklarda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joylashganligiga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d) A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B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5. Ob-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havoning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asosiy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elementi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bo‘lmagan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javobni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belgilang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Harorat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Shamol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Namlik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Havo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bosimi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6.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Barqaror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ob-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havo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aytiladi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to‘p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>-to‘p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bulutlarning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paydo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bo‘lishiga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bulutlarning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tezlik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harakatlanishiga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bir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kun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davomida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xildagi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ob-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havoning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mavjud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bo‘lishiga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yog‘inning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kam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yog‘ishiga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7.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uchun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Ispaniya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Gretsiya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O‘zbekiston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xil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geografik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kenglikda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joylashgan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bo‘lsada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ularda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ko‘p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yog‘in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yog‘adi,qishi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iliq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tog‘larning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mavjudlig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cho‘l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zonalarining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davlatlarda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kamligi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dengizlarga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yaqin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joylashganligi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to‘g‘ri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javob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yo‘q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11CD5">
        <w:rPr>
          <w:rFonts w:ascii="Times New Roman" w:hAnsi="Times New Roman" w:cs="Times New Roman"/>
          <w:sz w:val="28"/>
          <w:szCs w:val="28"/>
          <w:lang w:val="fr-FR"/>
        </w:rPr>
        <w:t>8. Asosan nechta issiqlik mintaqalari mavjud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11CD5">
        <w:rPr>
          <w:rFonts w:ascii="Times New Roman" w:hAnsi="Times New Roman" w:cs="Times New Roman"/>
          <w:sz w:val="28"/>
          <w:szCs w:val="28"/>
          <w:lang w:val="fr-FR"/>
        </w:rPr>
        <w:t xml:space="preserve"> a) 2 ta      b) 3 ta     s) 4 ta       d) 5 ta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11CD5">
        <w:rPr>
          <w:rFonts w:ascii="Times New Roman" w:hAnsi="Times New Roman" w:cs="Times New Roman"/>
          <w:sz w:val="28"/>
          <w:szCs w:val="28"/>
          <w:lang w:val="fr-FR"/>
        </w:rPr>
        <w:t xml:space="preserve"> 9. Yer shari paydo bo‘lganiga qancha vaqt bo‘ldi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a) 4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b) 5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s) 4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mlrd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d) 5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mlrd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10.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sharida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dastlabki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hayot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belgilarining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paydo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paydo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bo‘lganiga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vaqt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4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b) 5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s) 4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mlrd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d) 5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mlrd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11.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organik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hayot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paydo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bo‘lgan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yashaydigan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organizmlar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ta’sir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etib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turadigan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qoig‘iga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>...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a)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atmosfera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gidrosfera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litosfera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biosfera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12.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Biosferaning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qalinligi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) 12 - </w:t>
      </w:r>
      <w:smartTag w:uri="urn:schemas-microsoft-com:office:smarttags" w:element="metricconverter">
        <w:smartTagPr>
          <w:attr w:name="ProductID" w:val="15 m"/>
        </w:smartTagPr>
        <w:r w:rsidRPr="00211CD5">
          <w:rPr>
            <w:rFonts w:ascii="Times New Roman" w:hAnsi="Times New Roman" w:cs="Times New Roman"/>
            <w:sz w:val="28"/>
            <w:szCs w:val="28"/>
            <w:lang w:val="en-GB"/>
          </w:rPr>
          <w:t>15 m</w:t>
        </w:r>
      </w:smartTag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 b) 20 - </w:t>
      </w:r>
      <w:smartTag w:uri="urn:schemas-microsoft-com:office:smarttags" w:element="metricconverter">
        <w:smartTagPr>
          <w:attr w:name="ProductID" w:val="30 km"/>
        </w:smartTagPr>
        <w:r w:rsidRPr="00211CD5">
          <w:rPr>
            <w:rFonts w:ascii="Times New Roman" w:hAnsi="Times New Roman" w:cs="Times New Roman"/>
            <w:sz w:val="28"/>
            <w:szCs w:val="28"/>
            <w:lang w:val="en-GB"/>
          </w:rPr>
          <w:t>30 km</w:t>
        </w:r>
      </w:smartTag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s) 30 - </w:t>
      </w:r>
      <w:smartTag w:uri="urn:schemas-microsoft-com:office:smarttags" w:element="metricconverter">
        <w:smartTagPr>
          <w:attr w:name="ProductID" w:val="40 km"/>
        </w:smartTagPr>
        <w:r w:rsidRPr="00211CD5">
          <w:rPr>
            <w:rFonts w:ascii="Times New Roman" w:hAnsi="Times New Roman" w:cs="Times New Roman"/>
            <w:sz w:val="28"/>
            <w:szCs w:val="28"/>
            <w:lang w:val="en-GB"/>
          </w:rPr>
          <w:t>40 km</w:t>
        </w:r>
      </w:smartTag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d) 3 - </w:t>
      </w:r>
      <w:smartTag w:uri="urn:schemas-microsoft-com:office:smarttags" w:element="metricconverter">
        <w:smartTagPr>
          <w:attr w:name="ProductID" w:val="4 km"/>
        </w:smartTagPr>
        <w:r w:rsidRPr="00211CD5">
          <w:rPr>
            <w:rFonts w:ascii="Times New Roman" w:hAnsi="Times New Roman" w:cs="Times New Roman"/>
            <w:sz w:val="28"/>
            <w:szCs w:val="28"/>
            <w:lang w:val="en-GB"/>
          </w:rPr>
          <w:t>4 km</w:t>
        </w:r>
      </w:smartTag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13.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Hozirgi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odamning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ajdodlari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paydo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bo‘lganligiga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vaqt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2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b) 2</w:t>
      </w:r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,5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s) 3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d) 4000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mlrd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>14. "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Kislarod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fabrikasi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nimalarni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aytamiz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O‘simliklarni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Hayvonlarni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Daryolarni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Dengizlarni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15.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Gumus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gramStart"/>
      <w:r w:rsidRPr="00211CD5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‘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jinsi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Organik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modda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Chirindi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d) ·um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16. Eng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unumdor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tuproqni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belgilang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qora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tuproq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sur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tuproq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 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bo‘z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tuproq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allyuvial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tuproq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17. </w:t>
      </w:r>
      <w:r w:rsidRPr="00211CD5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abiat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komponentlari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dastlabki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vaqtda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11CD5">
        <w:rPr>
          <w:rFonts w:ascii="Times New Roman" w:hAnsi="Times New Roman" w:cs="Times New Roman"/>
          <w:sz w:val="28"/>
          <w:szCs w:val="28"/>
          <w:lang w:val="fr-FR"/>
        </w:rPr>
        <w:t xml:space="preserve">a) 2 ta       b) 3 ta         s) 4 ta         d) 5 ta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18.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Dastlabki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vaqtda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tabiat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komponenti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bo‘lmagan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organizmlar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tog</w:t>
      </w:r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‘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jinslari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suv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s)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havo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d)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organizmlar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19.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yuzida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ekvatordan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qutblarga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qarab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tabiatning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o‘zgarib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borishiga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geografik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mintaqa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  b)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tabiat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komponentlari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tabiat</w:t>
      </w:r>
      <w:proofErr w:type="spellEnd"/>
      <w:proofErr w:type="gram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komplekslari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      d)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mintaqalar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20.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yuzida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nechta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asosiy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mintaqalar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mavjud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11CD5">
        <w:rPr>
          <w:rFonts w:ascii="Times New Roman" w:hAnsi="Times New Roman" w:cs="Times New Roman"/>
          <w:sz w:val="28"/>
          <w:szCs w:val="28"/>
          <w:lang w:val="fr-FR"/>
        </w:rPr>
        <w:t xml:space="preserve">a) 3 ta       b) 4 ta        s) 5 ta        d) 6 ta          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21. 2006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yilda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sharida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aholi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soni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bo‘lgan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22.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O‘zbekistonda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hozirgi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vaqtda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aholining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o‘rtacha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zichligi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kishini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1CD5">
        <w:rPr>
          <w:rFonts w:ascii="Times New Roman" w:hAnsi="Times New Roman" w:cs="Times New Roman"/>
          <w:sz w:val="28"/>
          <w:szCs w:val="28"/>
          <w:lang w:val="en-GB"/>
        </w:rPr>
        <w:t>tashkil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211CD5">
        <w:rPr>
          <w:rFonts w:ascii="Times New Roman" w:hAnsi="Times New Roman" w:cs="Times New Roman"/>
          <w:sz w:val="28"/>
          <w:szCs w:val="28"/>
          <w:lang w:val="en-GB"/>
        </w:rPr>
        <w:t>etadi</w:t>
      </w:r>
      <w:proofErr w:type="spellEnd"/>
      <w:r w:rsidRPr="00211CD5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11CD5">
        <w:rPr>
          <w:rFonts w:ascii="Times New Roman" w:hAnsi="Times New Roman" w:cs="Times New Roman"/>
          <w:sz w:val="28"/>
          <w:szCs w:val="28"/>
          <w:lang w:val="es-ES"/>
        </w:rPr>
        <w:t>23. Yer yuzida nechta asosiy irq bor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11CD5">
        <w:rPr>
          <w:rFonts w:ascii="Times New Roman" w:hAnsi="Times New Roman" w:cs="Times New Roman"/>
          <w:sz w:val="28"/>
          <w:szCs w:val="28"/>
          <w:lang w:val="es-ES"/>
        </w:rPr>
        <w:t>24. Yer yuzida nechta jahon dinlari bor ?</w:t>
      </w:r>
    </w:p>
    <w:p w:rsidR="00211CD5" w:rsidRPr="00211CD5" w:rsidRDefault="00211CD5" w:rsidP="00211CD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11CD5">
        <w:rPr>
          <w:rFonts w:ascii="Times New Roman" w:hAnsi="Times New Roman" w:cs="Times New Roman"/>
          <w:sz w:val="28"/>
          <w:szCs w:val="28"/>
          <w:lang w:val="es-ES"/>
        </w:rPr>
        <w:t>25. Dunyoda eng ko‘p odam gaplashadigan til qaysi ?</w:t>
      </w:r>
    </w:p>
    <w:p w:rsidR="00EA538F" w:rsidRPr="00211CD5" w:rsidRDefault="00EA538F" w:rsidP="00211CD5">
      <w:pPr>
        <w:spacing w:line="276" w:lineRule="auto"/>
        <w:rPr>
          <w:sz w:val="28"/>
          <w:szCs w:val="28"/>
          <w:lang w:val="en-US"/>
        </w:rPr>
      </w:pPr>
    </w:p>
    <w:sectPr w:rsidR="00EA538F" w:rsidRPr="00211CD5" w:rsidSect="00EA5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B8" w:rsidRDefault="009702B8" w:rsidP="002E32E5">
      <w:r>
        <w:separator/>
      </w:r>
    </w:p>
  </w:endnote>
  <w:endnote w:type="continuationSeparator" w:id="0">
    <w:p w:rsidR="009702B8" w:rsidRDefault="009702B8" w:rsidP="002E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Default="002E32E5" w:rsidP="002E32E5">
    <w:pPr>
      <w:pStyle w:val="a5"/>
      <w:rPr>
        <w:lang w:val="en-US"/>
      </w:rPr>
    </w:pPr>
    <w:proofErr w:type="spellStart"/>
    <w:r>
      <w:rPr>
        <w:lang w:val="en-US"/>
      </w:rPr>
      <w:t>Kamolov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Mansurjon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Muhammadovich</w:t>
    </w:r>
    <w:proofErr w:type="spellEnd"/>
    <w:r>
      <w:rPr>
        <w:lang w:val="en-US"/>
      </w:rPr>
      <w:t xml:space="preserve">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B8" w:rsidRDefault="009702B8" w:rsidP="002E32E5">
      <w:r>
        <w:separator/>
      </w:r>
    </w:p>
  </w:footnote>
  <w:footnote w:type="continuationSeparator" w:id="0">
    <w:p w:rsidR="009702B8" w:rsidRDefault="009702B8" w:rsidP="002E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BA08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3074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Pr="002E32E5" w:rsidRDefault="00BA0872" w:rsidP="002E32E5">
    <w:pPr>
      <w:pStyle w:val="a3"/>
      <w:jc w:val="center"/>
      <w:rPr>
        <w:b/>
        <w:sz w:val="32"/>
        <w:lang w:val="en-US"/>
      </w:rPr>
    </w:pPr>
    <w:r w:rsidRPr="00BA08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3075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BA08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3073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2FvuroxprSiCMxcyt+4TVn7Qt8=" w:salt="W+Mnjmo2WuMJA3P0vXmesA==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E32E5"/>
    <w:rsid w:val="00022D5D"/>
    <w:rsid w:val="000724ED"/>
    <w:rsid w:val="000D3169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11CD5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3708F"/>
    <w:rsid w:val="004851CB"/>
    <w:rsid w:val="0050499C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B45B8"/>
    <w:rsid w:val="006C3DC0"/>
    <w:rsid w:val="006F3A84"/>
    <w:rsid w:val="007574F0"/>
    <w:rsid w:val="00770965"/>
    <w:rsid w:val="00786BEB"/>
    <w:rsid w:val="007B4333"/>
    <w:rsid w:val="007F576F"/>
    <w:rsid w:val="00865452"/>
    <w:rsid w:val="00900A66"/>
    <w:rsid w:val="00911C7D"/>
    <w:rsid w:val="009702B8"/>
    <w:rsid w:val="009F25EC"/>
    <w:rsid w:val="00A06EFD"/>
    <w:rsid w:val="00A2162C"/>
    <w:rsid w:val="00A417C8"/>
    <w:rsid w:val="00A43DE3"/>
    <w:rsid w:val="00A665CB"/>
    <w:rsid w:val="00AA7B39"/>
    <w:rsid w:val="00AC198C"/>
    <w:rsid w:val="00AE3735"/>
    <w:rsid w:val="00B3726A"/>
    <w:rsid w:val="00B91FE2"/>
    <w:rsid w:val="00BA0872"/>
    <w:rsid w:val="00BF3293"/>
    <w:rsid w:val="00C564D2"/>
    <w:rsid w:val="00C6585E"/>
    <w:rsid w:val="00C73269"/>
    <w:rsid w:val="00CC17CE"/>
    <w:rsid w:val="00CF58C7"/>
    <w:rsid w:val="00D31E14"/>
    <w:rsid w:val="00D50CCB"/>
    <w:rsid w:val="00E2289C"/>
    <w:rsid w:val="00E2414E"/>
    <w:rsid w:val="00E24408"/>
    <w:rsid w:val="00E340F4"/>
    <w:rsid w:val="00E81239"/>
    <w:rsid w:val="00E970F5"/>
    <w:rsid w:val="00EA538F"/>
    <w:rsid w:val="00F32706"/>
    <w:rsid w:val="00FC34BF"/>
    <w:rsid w:val="00FC4B02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11C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11CD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2017-05-14T02:45:00Z</dcterms:created>
  <dcterms:modified xsi:type="dcterms:W3CDTF">2017-05-14T02:46:00Z</dcterms:modified>
</cp:coreProperties>
</file>